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7B241" w14:textId="77777777" w:rsidR="008D7A16" w:rsidRPr="00234226" w:rsidRDefault="008D7A16" w:rsidP="008D7A16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Oświadczenia o Beneficjencie Rzeczywistym (obowiązujący wzór zawarty w pliku załączonym do zapytania ofertowego). / I </w:t>
      </w:r>
      <w:proofErr w:type="spellStart"/>
      <w:r w:rsidRPr="00234226">
        <w:rPr>
          <w:rFonts w:asciiTheme="minorHAnsi" w:hAnsiTheme="minorHAnsi" w:cstheme="minorHAnsi"/>
          <w:sz w:val="20"/>
        </w:rPr>
        <w:t>declare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that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I </w:t>
      </w:r>
      <w:proofErr w:type="spellStart"/>
      <w:r w:rsidRPr="00234226">
        <w:rPr>
          <w:rFonts w:asciiTheme="minorHAnsi" w:hAnsiTheme="minorHAnsi" w:cstheme="minorHAnsi"/>
          <w:sz w:val="20"/>
        </w:rPr>
        <w:t>have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attached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a </w:t>
      </w:r>
      <w:proofErr w:type="spellStart"/>
      <w:r w:rsidRPr="00234226">
        <w:rPr>
          <w:rFonts w:asciiTheme="minorHAnsi" w:hAnsiTheme="minorHAnsi" w:cstheme="minorHAnsi"/>
          <w:sz w:val="20"/>
        </w:rPr>
        <w:t>filled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and </w:t>
      </w:r>
      <w:proofErr w:type="spellStart"/>
      <w:r w:rsidRPr="00234226">
        <w:rPr>
          <w:rFonts w:asciiTheme="minorHAnsi" w:hAnsiTheme="minorHAnsi" w:cstheme="minorHAnsi"/>
          <w:sz w:val="20"/>
        </w:rPr>
        <w:t>signed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Beneficial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Owner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Declaration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document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234226">
        <w:rPr>
          <w:rFonts w:asciiTheme="minorHAnsi" w:hAnsiTheme="minorHAnsi" w:cstheme="minorHAnsi"/>
          <w:sz w:val="20"/>
        </w:rPr>
        <w:t>attached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to the RFP).</w:t>
      </w:r>
    </w:p>
    <w:p w14:paraId="408E2FB2" w14:textId="77777777" w:rsidR="008D7A16" w:rsidRPr="00234226" w:rsidRDefault="008478B4" w:rsidP="008D7A16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>Odpis</w:t>
      </w:r>
      <w:r w:rsidR="008D7A16" w:rsidRPr="00234226">
        <w:rPr>
          <w:rFonts w:asciiTheme="minorHAnsi" w:hAnsiTheme="minorHAnsi" w:cstheme="minorHAnsi"/>
          <w:sz w:val="20"/>
        </w:rPr>
        <w:t xml:space="preserve"> z Krajowego Rejestru Sądowego lu</w:t>
      </w:r>
      <w:r w:rsidRPr="00234226">
        <w:rPr>
          <w:rFonts w:asciiTheme="minorHAnsi" w:hAnsiTheme="minorHAnsi" w:cstheme="minorHAnsi"/>
          <w:sz w:val="20"/>
        </w:rPr>
        <w:t>b innego dokumentu rejestrowego.</w:t>
      </w:r>
      <w:r w:rsidR="008D7A16" w:rsidRPr="00234226">
        <w:rPr>
          <w:rFonts w:asciiTheme="minorHAnsi" w:hAnsiTheme="minorHAnsi" w:cstheme="minorHAnsi"/>
          <w:sz w:val="20"/>
        </w:rPr>
        <w:t xml:space="preserve">/ We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reaffirm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that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we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enclose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the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copy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of the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National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Court Register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or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other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registration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document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(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please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attach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a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document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here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>).</w:t>
      </w:r>
    </w:p>
    <w:p w14:paraId="29C88F77" w14:textId="77777777" w:rsidR="008478B4" w:rsidRPr="00234226" w:rsidRDefault="008478B4" w:rsidP="00980D3D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Potwierdzenie o statusie VAT oferenta pozyskane za pośrednictwem kanału służącego do elektronicznej weryfikacji statusu podatnika VAT. </w:t>
      </w:r>
      <w:r w:rsidR="00980D3D" w:rsidRPr="00234226">
        <w:rPr>
          <w:rFonts w:asciiTheme="minorHAnsi" w:hAnsiTheme="minorHAnsi" w:cstheme="minorHAnsi"/>
          <w:sz w:val="20"/>
        </w:rPr>
        <w:t>(</w:t>
      </w:r>
      <w:hyperlink r:id="rId7" w:history="1">
        <w:r w:rsidR="00980D3D" w:rsidRPr="00234226">
          <w:rPr>
            <w:rFonts w:asciiTheme="minorHAnsi" w:hAnsiTheme="minorHAnsi" w:cstheme="minorHAnsi"/>
            <w:sz w:val="20"/>
          </w:rPr>
          <w:t>https://www.podatki.gov.pl/wykaz-podatnikow-vat-wyszukiwarka</w:t>
        </w:r>
      </w:hyperlink>
      <w:r w:rsidR="00980D3D" w:rsidRPr="00234226">
        <w:rPr>
          <w:rFonts w:asciiTheme="minorHAnsi" w:hAnsiTheme="minorHAnsi" w:cstheme="minorHAnsi"/>
          <w:sz w:val="20"/>
        </w:rPr>
        <w:t>)</w:t>
      </w:r>
    </w:p>
    <w:p w14:paraId="0E348CDE" w14:textId="77777777" w:rsidR="00980D3D" w:rsidRPr="00234226" w:rsidRDefault="00980D3D" w:rsidP="00234226">
      <w:pPr>
        <w:numPr>
          <w:ilvl w:val="1"/>
          <w:numId w:val="1"/>
        </w:numPr>
        <w:spacing w:after="240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Wydruk z </w:t>
      </w:r>
      <w:r w:rsidR="00E6359E" w:rsidRPr="00234226">
        <w:rPr>
          <w:rFonts w:asciiTheme="minorHAnsi" w:hAnsiTheme="minorHAnsi" w:cstheme="minorHAnsi"/>
          <w:sz w:val="20"/>
        </w:rPr>
        <w:t>Centralnego</w:t>
      </w:r>
      <w:r w:rsidRPr="00234226">
        <w:rPr>
          <w:rFonts w:asciiTheme="minorHAnsi" w:hAnsiTheme="minorHAnsi" w:cstheme="minorHAnsi"/>
          <w:sz w:val="20"/>
        </w:rPr>
        <w:t xml:space="preserve"> </w:t>
      </w:r>
      <w:r w:rsidR="00E6359E" w:rsidRPr="00234226">
        <w:rPr>
          <w:rFonts w:asciiTheme="minorHAnsi" w:hAnsiTheme="minorHAnsi" w:cstheme="minorHAnsi"/>
          <w:sz w:val="20"/>
        </w:rPr>
        <w:t>Rejestru</w:t>
      </w:r>
      <w:r w:rsidRPr="00234226">
        <w:rPr>
          <w:rFonts w:asciiTheme="minorHAnsi" w:hAnsiTheme="minorHAnsi" w:cstheme="minorHAnsi"/>
          <w:sz w:val="20"/>
        </w:rPr>
        <w:t xml:space="preserve"> Beneficjentów Rzeczywistych CRBR (</w:t>
      </w:r>
      <w:r w:rsidR="00234226" w:rsidRPr="00234226">
        <w:rPr>
          <w:rFonts w:asciiTheme="minorHAnsi" w:hAnsiTheme="minorHAnsi" w:cstheme="minorHAnsi"/>
          <w:sz w:val="20"/>
        </w:rPr>
        <w:t>https://crbr.podatki.gov.pl/adcrbr/#/wyszukaj)</w:t>
      </w:r>
    </w:p>
    <w:sectPr w:rsidR="00980D3D" w:rsidRPr="00234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808EE" w14:textId="77777777" w:rsidR="00A92F69" w:rsidRDefault="00A92F69" w:rsidP="000428DA">
      <w:r>
        <w:separator/>
      </w:r>
    </w:p>
  </w:endnote>
  <w:endnote w:type="continuationSeparator" w:id="0">
    <w:p w14:paraId="3EAD860E" w14:textId="77777777" w:rsidR="00A92F69" w:rsidRDefault="00A92F69" w:rsidP="0004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63D5" w14:textId="77777777" w:rsidR="00234226" w:rsidRDefault="00234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B5368" w14:textId="77777777" w:rsidR="00234226" w:rsidRDefault="002342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EBD26" w14:textId="77777777" w:rsidR="00234226" w:rsidRDefault="00234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E4B3" w14:textId="77777777" w:rsidR="00A92F69" w:rsidRDefault="00A92F69" w:rsidP="000428DA">
      <w:r>
        <w:separator/>
      </w:r>
    </w:p>
  </w:footnote>
  <w:footnote w:type="continuationSeparator" w:id="0">
    <w:p w14:paraId="2CE85805" w14:textId="77777777" w:rsidR="00A92F69" w:rsidRDefault="00A92F69" w:rsidP="00042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FBBC3" w14:textId="77777777" w:rsidR="00234226" w:rsidRDefault="002342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8D95" w14:textId="77777777" w:rsidR="000428DA" w:rsidRPr="00234226" w:rsidRDefault="000428DA" w:rsidP="000428DA">
    <w:pPr>
      <w:spacing w:after="240"/>
      <w:jc w:val="both"/>
      <w:rPr>
        <w:rFonts w:asciiTheme="minorHAnsi" w:hAnsiTheme="minorHAnsi" w:cstheme="minorHAnsi"/>
        <w:sz w:val="20"/>
      </w:rPr>
    </w:pPr>
    <w:r w:rsidRPr="00234226">
      <w:rPr>
        <w:rFonts w:asciiTheme="minorHAnsi" w:hAnsiTheme="minorHAnsi" w:cstheme="minorHAnsi"/>
        <w:sz w:val="20"/>
      </w:rPr>
      <w:t>Załącznik nr 2 Załączniki do części formalnej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0F9B" w14:textId="77777777" w:rsidR="00234226" w:rsidRDefault="00234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26DF2"/>
    <w:multiLevelType w:val="hybridMultilevel"/>
    <w:tmpl w:val="12B899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1571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16"/>
    <w:rsid w:val="00000205"/>
    <w:rsid w:val="000428DA"/>
    <w:rsid w:val="000C0739"/>
    <w:rsid w:val="000F7D18"/>
    <w:rsid w:val="00120930"/>
    <w:rsid w:val="00234226"/>
    <w:rsid w:val="00247AE6"/>
    <w:rsid w:val="002B7333"/>
    <w:rsid w:val="00301B52"/>
    <w:rsid w:val="005E716B"/>
    <w:rsid w:val="008478B4"/>
    <w:rsid w:val="008D7A16"/>
    <w:rsid w:val="00980D3D"/>
    <w:rsid w:val="00A92F69"/>
    <w:rsid w:val="00E6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B0EEE"/>
  <w15:chartTrackingRefBased/>
  <w15:docId w15:val="{F1C12B36-7786-4972-8354-0551FD85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A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2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28D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2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28D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80D3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80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odatki.gov.pl/wykaz-podatnikow-vat-wyszukiwark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662</Characters>
  <Application>Microsoft Office Word</Application>
  <DocSecurity>0</DocSecurity>
  <Lines>11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Ewa (ORL)</dc:creator>
  <cp:keywords/>
  <dc:description/>
  <cp:lastModifiedBy>Tomczyk Ewa (ORL)</cp:lastModifiedBy>
  <cp:revision>6</cp:revision>
  <dcterms:created xsi:type="dcterms:W3CDTF">2025-03-06T09:52:00Z</dcterms:created>
  <dcterms:modified xsi:type="dcterms:W3CDTF">2026-03-18T09:38:00Z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2026-03-03T14:14:30Z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fe669d6c-880a-4866-bd4b-277a5983b892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